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760"/>
        <w:gridCol w:w="965"/>
        <w:gridCol w:w="2335"/>
        <w:gridCol w:w="3283"/>
        <w:gridCol w:w="1317"/>
      </w:tblGrid>
      <w:tr w:rsidR="00275BBB">
        <w:trPr>
          <w:trHeight w:val="586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中标（成交）供应商评审总得分表</w:t>
            </w:r>
          </w:p>
        </w:tc>
      </w:tr>
      <w:tr w:rsidR="00275BBB">
        <w:trPr>
          <w:trHeight w:val="80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包别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75BBB">
        <w:trPr>
          <w:trHeight w:val="92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421F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21F4A">
              <w:rPr>
                <w:rFonts w:ascii="宋体" w:hAnsi="宋体" w:cs="宋体" w:hint="eastAsia"/>
                <w:color w:val="000000"/>
                <w:sz w:val="24"/>
              </w:rPr>
              <w:t>安徽泛亚建筑工程有限公司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421F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87.19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BB" w:rsidRDefault="005740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:rsidR="00275BBB" w:rsidRDefault="00275BBB"/>
    <w:sectPr w:rsidR="0027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37" w:rsidRDefault="00982F37" w:rsidP="00DF5C90">
      <w:r>
        <w:separator/>
      </w:r>
    </w:p>
  </w:endnote>
  <w:endnote w:type="continuationSeparator" w:id="0">
    <w:p w:rsidR="00982F37" w:rsidRDefault="00982F37" w:rsidP="00DF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37" w:rsidRDefault="00982F37" w:rsidP="00DF5C90">
      <w:r>
        <w:separator/>
      </w:r>
    </w:p>
  </w:footnote>
  <w:footnote w:type="continuationSeparator" w:id="0">
    <w:p w:rsidR="00982F37" w:rsidRDefault="00982F37" w:rsidP="00DF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YWJkYTgwMGI4MzI4NTk1ZjM0ZGQ4MDdlMjEyNTAifQ=="/>
  </w:docVars>
  <w:rsids>
    <w:rsidRoot w:val="4F14533D"/>
    <w:rsid w:val="00275BBB"/>
    <w:rsid w:val="00421F4A"/>
    <w:rsid w:val="004F0F3D"/>
    <w:rsid w:val="0057405B"/>
    <w:rsid w:val="00982F37"/>
    <w:rsid w:val="00C42525"/>
    <w:rsid w:val="00DF5C90"/>
    <w:rsid w:val="017108F7"/>
    <w:rsid w:val="01A00569"/>
    <w:rsid w:val="020217C6"/>
    <w:rsid w:val="03620462"/>
    <w:rsid w:val="03EA72AE"/>
    <w:rsid w:val="075F6D46"/>
    <w:rsid w:val="083A2AD7"/>
    <w:rsid w:val="09EC5D56"/>
    <w:rsid w:val="0A3B1E59"/>
    <w:rsid w:val="0C790716"/>
    <w:rsid w:val="0ED53779"/>
    <w:rsid w:val="0F290579"/>
    <w:rsid w:val="0F533C3C"/>
    <w:rsid w:val="0FCB01C3"/>
    <w:rsid w:val="10445872"/>
    <w:rsid w:val="14786397"/>
    <w:rsid w:val="17CA65CA"/>
    <w:rsid w:val="18221A1B"/>
    <w:rsid w:val="1A22440F"/>
    <w:rsid w:val="1C122977"/>
    <w:rsid w:val="1C775EBC"/>
    <w:rsid w:val="1DB22C85"/>
    <w:rsid w:val="2104722A"/>
    <w:rsid w:val="21EB3213"/>
    <w:rsid w:val="22890B4D"/>
    <w:rsid w:val="22966D7D"/>
    <w:rsid w:val="244253D9"/>
    <w:rsid w:val="24473DB1"/>
    <w:rsid w:val="24D74DFF"/>
    <w:rsid w:val="24D8316B"/>
    <w:rsid w:val="2548678A"/>
    <w:rsid w:val="28ED0A99"/>
    <w:rsid w:val="2A374205"/>
    <w:rsid w:val="2AD77F5A"/>
    <w:rsid w:val="2B301A29"/>
    <w:rsid w:val="2B3F3FF2"/>
    <w:rsid w:val="2CF17C4E"/>
    <w:rsid w:val="2D056BBC"/>
    <w:rsid w:val="2D3A1661"/>
    <w:rsid w:val="2D3E7060"/>
    <w:rsid w:val="2D912833"/>
    <w:rsid w:val="2DD052F4"/>
    <w:rsid w:val="30EE446C"/>
    <w:rsid w:val="31E11978"/>
    <w:rsid w:val="32AF657B"/>
    <w:rsid w:val="32F43EEB"/>
    <w:rsid w:val="35DB4EF3"/>
    <w:rsid w:val="36843386"/>
    <w:rsid w:val="380D1198"/>
    <w:rsid w:val="38987B0B"/>
    <w:rsid w:val="38B12869"/>
    <w:rsid w:val="396B387A"/>
    <w:rsid w:val="3A105946"/>
    <w:rsid w:val="3C091758"/>
    <w:rsid w:val="3C992CA6"/>
    <w:rsid w:val="3CB257F0"/>
    <w:rsid w:val="3D0E62F0"/>
    <w:rsid w:val="3D3E0E86"/>
    <w:rsid w:val="3D53309B"/>
    <w:rsid w:val="3DF34CCB"/>
    <w:rsid w:val="3E86735F"/>
    <w:rsid w:val="3F1932C6"/>
    <w:rsid w:val="3F1A3391"/>
    <w:rsid w:val="3FC526B4"/>
    <w:rsid w:val="3FFD5B89"/>
    <w:rsid w:val="400F0025"/>
    <w:rsid w:val="424E677B"/>
    <w:rsid w:val="42691FA0"/>
    <w:rsid w:val="4361580A"/>
    <w:rsid w:val="457D617F"/>
    <w:rsid w:val="469F5F7D"/>
    <w:rsid w:val="47CE04A4"/>
    <w:rsid w:val="4936278C"/>
    <w:rsid w:val="495459AB"/>
    <w:rsid w:val="498C258A"/>
    <w:rsid w:val="4BF31D23"/>
    <w:rsid w:val="4C2E6D38"/>
    <w:rsid w:val="4DC96CA8"/>
    <w:rsid w:val="4F14533D"/>
    <w:rsid w:val="4FAF648B"/>
    <w:rsid w:val="55033B59"/>
    <w:rsid w:val="555337F2"/>
    <w:rsid w:val="55E452B4"/>
    <w:rsid w:val="57F00DFA"/>
    <w:rsid w:val="589A3C38"/>
    <w:rsid w:val="590257BA"/>
    <w:rsid w:val="5A604FDD"/>
    <w:rsid w:val="5B1A6AFA"/>
    <w:rsid w:val="5B3066AD"/>
    <w:rsid w:val="5B4D74D2"/>
    <w:rsid w:val="5B70007D"/>
    <w:rsid w:val="5C3F615E"/>
    <w:rsid w:val="5C4D13B5"/>
    <w:rsid w:val="5C756F80"/>
    <w:rsid w:val="5ECF0286"/>
    <w:rsid w:val="5F1D2E7B"/>
    <w:rsid w:val="6034479B"/>
    <w:rsid w:val="61CF2402"/>
    <w:rsid w:val="632E2A29"/>
    <w:rsid w:val="64DD4BDC"/>
    <w:rsid w:val="66E44CC3"/>
    <w:rsid w:val="67B26799"/>
    <w:rsid w:val="67D22EED"/>
    <w:rsid w:val="683C5EDD"/>
    <w:rsid w:val="69981651"/>
    <w:rsid w:val="6A2553E8"/>
    <w:rsid w:val="6A331219"/>
    <w:rsid w:val="6A672775"/>
    <w:rsid w:val="6AB9080F"/>
    <w:rsid w:val="6ACA2ED3"/>
    <w:rsid w:val="6B9C45FF"/>
    <w:rsid w:val="6BE827E0"/>
    <w:rsid w:val="6C6379B7"/>
    <w:rsid w:val="6D6F6C14"/>
    <w:rsid w:val="6E8C69F5"/>
    <w:rsid w:val="6ED5176D"/>
    <w:rsid w:val="6F5604C5"/>
    <w:rsid w:val="703E5AC0"/>
    <w:rsid w:val="721D1022"/>
    <w:rsid w:val="7320376E"/>
    <w:rsid w:val="74BD6F04"/>
    <w:rsid w:val="75267C19"/>
    <w:rsid w:val="757D6691"/>
    <w:rsid w:val="79540625"/>
    <w:rsid w:val="79821614"/>
    <w:rsid w:val="79901D9E"/>
    <w:rsid w:val="7B89758F"/>
    <w:rsid w:val="7B8B21FF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9EB8AC-F623-4E82-9DD1-BFF9F37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autoRedefine/>
    <w:qFormat/>
    <w:rPr>
      <w:b/>
      <w:bCs/>
    </w:rPr>
  </w:style>
  <w:style w:type="character" w:styleId="a4">
    <w:name w:val="FollowedHyperlink"/>
    <w:basedOn w:val="a0"/>
    <w:autoRedefine/>
    <w:qFormat/>
    <w:rPr>
      <w:color w:val="800080"/>
      <w:u w:val="none"/>
    </w:rPr>
  </w:style>
  <w:style w:type="character" w:styleId="a5">
    <w:name w:val="Emphasis"/>
    <w:basedOn w:val="a0"/>
    <w:autoRedefine/>
    <w:qFormat/>
    <w:rPr>
      <w:b/>
      <w:bCs/>
    </w:rPr>
  </w:style>
  <w:style w:type="character" w:styleId="HTML">
    <w:name w:val="HTML Definition"/>
    <w:basedOn w:val="a0"/>
    <w:autoRedefine/>
    <w:qFormat/>
  </w:style>
  <w:style w:type="character" w:styleId="HTML0">
    <w:name w:val="HTML Typewriter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autoRedefine/>
    <w:qFormat/>
  </w:style>
  <w:style w:type="character" w:styleId="HTML2">
    <w:name w:val="HTML Variable"/>
    <w:basedOn w:val="a0"/>
    <w:autoRedefine/>
    <w:qFormat/>
  </w:style>
  <w:style w:type="character" w:styleId="a6">
    <w:name w:val="Hyperlink"/>
    <w:basedOn w:val="a0"/>
    <w:autoRedefine/>
    <w:qFormat/>
    <w:rPr>
      <w:color w:val="0000FF"/>
      <w:u w:val="none"/>
    </w:rPr>
  </w:style>
  <w:style w:type="character" w:styleId="HTML3">
    <w:name w:val="HTML Code"/>
    <w:basedOn w:val="a0"/>
    <w:autoRedefine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autoRedefine/>
    <w:qFormat/>
  </w:style>
  <w:style w:type="character" w:styleId="HTML5">
    <w:name w:val="HTML Keyboard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qFormat/>
    <w:rPr>
      <w:rFonts w:ascii="monospace" w:eastAsia="monospace" w:hAnsi="monospace" w:cs="monospace" w:hint="default"/>
    </w:rPr>
  </w:style>
  <w:style w:type="paragraph" w:styleId="a7">
    <w:name w:val="header"/>
    <w:basedOn w:val="a"/>
    <w:link w:val="Char"/>
    <w:rsid w:val="00DF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F5C9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DF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F5C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2024-01-16T06:01:00Z</dcterms:created>
  <dcterms:modified xsi:type="dcterms:W3CDTF">2025-06-26T03:26:00Z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54DCE958C1304D0E869C7C462F010B4D_13</vt:lpwstr>
  </property>
</Properties>
</file>